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40F4" w14:textId="77777777" w:rsidR="00374BC9" w:rsidRDefault="00374BC9" w:rsidP="00C163E2">
      <w:pPr>
        <w:pStyle w:val="Standard"/>
        <w:rPr>
          <w:rFonts w:ascii="Arial" w:hAnsi="Arial" w:cs="Arial"/>
          <w:b/>
        </w:rPr>
      </w:pPr>
    </w:p>
    <w:p w14:paraId="6FB23D53" w14:textId="77777777" w:rsidR="00374BC9" w:rsidRDefault="00374BC9" w:rsidP="00374BC9">
      <w:pPr>
        <w:pStyle w:val="Standard"/>
        <w:jc w:val="center"/>
        <w:rPr>
          <w:rFonts w:ascii="Arial" w:hAnsi="Arial" w:cs="Arial"/>
          <w:b/>
        </w:rPr>
      </w:pPr>
    </w:p>
    <w:p w14:paraId="159842A9" w14:textId="77777777" w:rsidR="00930AD6" w:rsidRDefault="00374BC9" w:rsidP="00374BC9">
      <w:pPr>
        <w:pStyle w:val="Standard"/>
        <w:jc w:val="center"/>
        <w:rPr>
          <w:rFonts w:ascii="Arial" w:hAnsi="Arial" w:cs="Arial"/>
          <w:b/>
        </w:rPr>
      </w:pPr>
      <w:r w:rsidRPr="00AC3A58">
        <w:rPr>
          <w:rFonts w:ascii="Arial" w:hAnsi="Arial" w:cs="Arial"/>
          <w:b/>
        </w:rPr>
        <w:t>ANEXO</w:t>
      </w:r>
      <w:r w:rsidRPr="00AC3A58">
        <w:rPr>
          <w:rFonts w:ascii="Arial" w:hAnsi="Arial" w:cs="Arial"/>
          <w:b/>
          <w:spacing w:val="5"/>
        </w:rPr>
        <w:t xml:space="preserve"> </w:t>
      </w:r>
      <w:r w:rsidR="00930AD6">
        <w:rPr>
          <w:rFonts w:ascii="Arial" w:hAnsi="Arial" w:cs="Arial"/>
          <w:b/>
        </w:rPr>
        <w:t xml:space="preserve">VI </w:t>
      </w:r>
    </w:p>
    <w:p w14:paraId="64C7D5EF" w14:textId="67DBA520" w:rsidR="00374BC9" w:rsidRDefault="00C163E2" w:rsidP="00374BC9">
      <w:pPr>
        <w:pStyle w:val="Standard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PROPOSTA</w:t>
      </w:r>
      <w:r w:rsidR="00374BC9" w:rsidRPr="00AC3A5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</w:t>
      </w:r>
      <w:r w:rsidR="00374BC9" w:rsidRPr="00AC3A58">
        <w:rPr>
          <w:rFonts w:ascii="Arial" w:eastAsia="Arial" w:hAnsi="Arial" w:cs="Arial"/>
          <w:b/>
        </w:rPr>
        <w:t xml:space="preserve"> CREDENCIAMENTO</w:t>
      </w:r>
    </w:p>
    <w:p w14:paraId="6513C1BC" w14:textId="77777777" w:rsidR="00930AD6" w:rsidRPr="0094249A" w:rsidRDefault="00930AD6" w:rsidP="00374BC9">
      <w:pPr>
        <w:pStyle w:val="Standard"/>
        <w:jc w:val="center"/>
        <w:rPr>
          <w:rFonts w:ascii="Arial" w:eastAsia="Arial" w:hAnsi="Arial" w:cs="Arial"/>
        </w:rPr>
      </w:pPr>
    </w:p>
    <w:p w14:paraId="4B22D451" w14:textId="0B37824C" w:rsidR="00374BC9" w:rsidRPr="00930AD6" w:rsidRDefault="00374BC9" w:rsidP="00374BC9">
      <w:pPr>
        <w:spacing w:before="120" w:after="120" w:line="24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 w:rsidRPr="00930AD6">
        <w:rPr>
          <w:rFonts w:ascii="Arial" w:eastAsia="Arial" w:hAnsi="Arial" w:cs="Arial"/>
          <w:sz w:val="20"/>
          <w:szCs w:val="20"/>
        </w:rPr>
        <w:t>preenchimento obrigatório</w:t>
      </w:r>
      <w:r w:rsidR="00930AD6" w:rsidRPr="00930AD6">
        <w:rPr>
          <w:rFonts w:ascii="Arial" w:eastAsia="Arial" w:hAnsi="Arial" w:cs="Arial"/>
          <w:color w:val="C00000"/>
          <w:sz w:val="20"/>
          <w:szCs w:val="20"/>
        </w:rPr>
        <w:t>*</w:t>
      </w:r>
    </w:p>
    <w:tbl>
      <w:tblPr>
        <w:tblStyle w:val="Tabelacomgrade"/>
        <w:tblW w:w="10215" w:type="dxa"/>
        <w:tblLook w:val="04A0" w:firstRow="1" w:lastRow="0" w:firstColumn="1" w:lastColumn="0" w:noHBand="0" w:noVBand="1"/>
      </w:tblPr>
      <w:tblGrid>
        <w:gridCol w:w="1557"/>
        <w:gridCol w:w="1986"/>
        <w:gridCol w:w="1135"/>
        <w:gridCol w:w="428"/>
        <w:gridCol w:w="992"/>
        <w:gridCol w:w="710"/>
        <w:gridCol w:w="3407"/>
      </w:tblGrid>
      <w:tr w:rsidR="00374BC9" w:rsidRPr="000D27E0" w14:paraId="42D61696" w14:textId="77777777" w:rsidTr="00374BC9">
        <w:trPr>
          <w:trHeight w:val="519"/>
        </w:trPr>
        <w:tc>
          <w:tcPr>
            <w:tcW w:w="10215" w:type="dxa"/>
            <w:gridSpan w:val="7"/>
            <w:tcBorders>
              <w:bottom w:val="single" w:sz="4" w:space="0" w:color="auto"/>
            </w:tcBorders>
          </w:tcPr>
          <w:p w14:paraId="1237F2A8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01 – Nome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p w14:paraId="0764D89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FF0000"/>
                  <w:sz w:val="22"/>
                  <w:szCs w:val="22"/>
                </w:rPr>
                <w:alias w:val="Digite seu nome completo"/>
                <w:tag w:val="Digite seu nome completo"/>
                <w:id w:val="-565722186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268BA643" w14:textId="77777777" w:rsidTr="00374BC9">
        <w:trPr>
          <w:trHeight w:val="238"/>
        </w:trPr>
        <w:tc>
          <w:tcPr>
            <w:tcW w:w="10215" w:type="dxa"/>
            <w:gridSpan w:val="7"/>
            <w:tcBorders>
              <w:bottom w:val="single" w:sz="4" w:space="0" w:color="auto"/>
            </w:tcBorders>
          </w:tcPr>
          <w:p w14:paraId="2A2D4A64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Nome Social: </w:t>
            </w:r>
          </w:p>
        </w:tc>
      </w:tr>
      <w:tr w:rsidR="00374BC9" w:rsidRPr="000D27E0" w14:paraId="4235E59D" w14:textId="77777777" w:rsidTr="00374BC9">
        <w:trPr>
          <w:trHeight w:val="546"/>
        </w:trPr>
        <w:tc>
          <w:tcPr>
            <w:tcW w:w="6098" w:type="dxa"/>
            <w:gridSpan w:val="5"/>
          </w:tcPr>
          <w:p w14:paraId="56761A33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02. Nacionalidade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2"/>
                  <w:szCs w:val="22"/>
                </w:rPr>
                <w:alias w:val="Digite sua nacionalidade"/>
                <w:tag w:val="Digite sua nacionalidade"/>
                <w:id w:val="-776339991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  <w:p w14:paraId="0BD809C5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17" w:type="dxa"/>
            <w:gridSpan w:val="2"/>
          </w:tcPr>
          <w:p w14:paraId="79FB8BFA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03. Estado Civil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Selecione uma das opções"/>
                <w:tag w:val="Selecione uma das opções"/>
                <w:id w:val="-1888406867"/>
                <w:placeholder>
                  <w:docPart w:val="062201CCA00149B9B4156678271F1CA6"/>
                </w:placeholder>
                <w:showingPlcHdr/>
                <w:comboBox>
                  <w:listItem w:value="Escolha uma opção"/>
                  <w:listItem w:displayText="Casado(a)" w:value="Casado(a)"/>
                  <w:listItem w:displayText="Convivente em união estável" w:value="Convivente em união estável"/>
                  <w:listItem w:displayText="Divorciado(a)" w:value="Divorciado(a)"/>
                  <w:listItem w:displayText="Solteiro(a)" w:value="Solteiro(a)"/>
                  <w:listItem w:displayText="Viuvo(a)" w:value="Viuvo(a)"/>
                </w:comboBox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Escolher um item.</w:t>
                </w:r>
              </w:sdtContent>
            </w:sdt>
          </w:p>
        </w:tc>
      </w:tr>
      <w:tr w:rsidR="00374BC9" w:rsidRPr="000D27E0" w14:paraId="1898C3EC" w14:textId="77777777" w:rsidTr="00374BC9">
        <w:trPr>
          <w:trHeight w:val="546"/>
        </w:trPr>
        <w:tc>
          <w:tcPr>
            <w:tcW w:w="6098" w:type="dxa"/>
            <w:gridSpan w:val="5"/>
          </w:tcPr>
          <w:p w14:paraId="28B6922D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04 - Profissão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Qual sua profissão?"/>
              <w:tag w:val="Qual sua profissão?"/>
              <w:id w:val="1124274949"/>
              <w:placeholder>
                <w:docPart w:val="1C3FE0B1E55A4262B8BBDB2D5DBEFEF5"/>
              </w:placeholder>
              <w:showingPlcHdr/>
            </w:sdtPr>
            <w:sdtContent>
              <w:p w14:paraId="7F128F87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117" w:type="dxa"/>
            <w:gridSpan w:val="2"/>
          </w:tcPr>
          <w:p w14:paraId="06191D51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05 – RG: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</w:p>
          <w:sdt>
            <w:sdtPr>
              <w:rPr>
                <w:rFonts w:ascii="Arial" w:hAnsi="Arial" w:cs="Arial"/>
                <w:b/>
                <w:bCs/>
                <w:color w:val="000000"/>
              </w:rPr>
              <w:alias w:val="Digite seu RG"/>
              <w:tag w:val="Digite seu RG"/>
              <w:id w:val="-939368523"/>
              <w:placeholder>
                <w:docPart w:val="1C3FE0B1E55A4262B8BBDB2D5DBEFEF5"/>
              </w:placeholder>
              <w:showingPlcHdr/>
            </w:sdtPr>
            <w:sdtContent>
              <w:p w14:paraId="0C8655DD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0D04811C" w14:textId="77777777" w:rsidTr="00374BC9">
        <w:trPr>
          <w:trHeight w:val="519"/>
        </w:trPr>
        <w:tc>
          <w:tcPr>
            <w:tcW w:w="4678" w:type="dxa"/>
            <w:gridSpan w:val="3"/>
          </w:tcPr>
          <w:p w14:paraId="37A0F6E6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06 – CPF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</w:p>
          <w:p w14:paraId="352C97F1" w14:textId="77777777" w:rsidR="00374BC9" w:rsidRPr="00340EFB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CPF"/>
                <w:tag w:val="Digite seu CPF"/>
                <w:id w:val="1558280872"/>
                <w:placeholder>
                  <w:docPart w:val="1C3FE0B1E55A4262B8BBDB2D5DBEFEF5"/>
                </w:placeholder>
                <w:showingPlcHdr/>
              </w:sdtPr>
              <w:sdtContent>
                <w:r w:rsidR="00374BC9"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537" w:type="dxa"/>
            <w:gridSpan w:val="4"/>
          </w:tcPr>
          <w:p w14:paraId="0ACDCFD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 xml:space="preserve">07.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– Nº de Registro no Conselho Regional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Digite o seu registro do conselho e sua região "/>
              <w:tag w:val="Digite o seu registro do conselho e sua região "/>
              <w:id w:val="2139227512"/>
              <w:placeholder>
                <w:docPart w:val="1C3FE0B1E55A4262B8BBDB2D5DBEFEF5"/>
              </w:placeholder>
              <w:showingPlcHdr/>
            </w:sdtPr>
            <w:sdtContent>
              <w:p w14:paraId="14AB5C66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00622071" w14:textId="77777777" w:rsidTr="00374BC9">
        <w:trPr>
          <w:trHeight w:val="533"/>
        </w:trPr>
        <w:tc>
          <w:tcPr>
            <w:tcW w:w="4678" w:type="dxa"/>
            <w:gridSpan w:val="3"/>
          </w:tcPr>
          <w:p w14:paraId="00D9D0AA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08. PIS/PASEP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p w14:paraId="3F26B3CB" w14:textId="77777777" w:rsidR="00374BC9" w:rsidRPr="00340EFB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PIS/PASEP/NIT"/>
                <w:tag w:val="Digite seu PIS/PASEP/NIT"/>
                <w:id w:val="2021279911"/>
                <w:placeholder>
                  <w:docPart w:val="1C3FE0B1E55A4262B8BBDB2D5DBEFEF5"/>
                </w:placeholder>
                <w:showingPlcHdr/>
              </w:sdtPr>
              <w:sdtContent>
                <w:r w:rsidR="00374BC9"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537" w:type="dxa"/>
            <w:gridSpan w:val="4"/>
          </w:tcPr>
          <w:p w14:paraId="4ACC48C4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>09: Nº Registro no CNES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Digite o seu registro no CNES"/>
              <w:tag w:val="Digite o seu registro no CNES"/>
              <w:id w:val="1716858982"/>
              <w:placeholder>
                <w:docPart w:val="1C3FE0B1E55A4262B8BBDB2D5DBEFEF5"/>
              </w:placeholder>
              <w:showingPlcHdr/>
            </w:sdtPr>
            <w:sdtContent>
              <w:p w14:paraId="1A105A3A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7840365D" w14:textId="77777777" w:rsidTr="00374BC9">
        <w:trPr>
          <w:trHeight w:val="252"/>
        </w:trPr>
        <w:tc>
          <w:tcPr>
            <w:tcW w:w="10215" w:type="dxa"/>
            <w:gridSpan w:val="7"/>
          </w:tcPr>
          <w:p w14:paraId="4F833976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10 – Endereço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endereço"/>
                <w:tag w:val="Digite seu endereço"/>
                <w:id w:val="1625046714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296B8F46" w14:textId="77777777" w:rsidTr="00374BC9">
        <w:trPr>
          <w:trHeight w:val="519"/>
        </w:trPr>
        <w:tc>
          <w:tcPr>
            <w:tcW w:w="5106" w:type="dxa"/>
            <w:gridSpan w:val="4"/>
          </w:tcPr>
          <w:p w14:paraId="5272757C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11 – Bairro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Bairro"/>
                <w:tag w:val="Digite seu Bairro"/>
                <w:id w:val="1456680546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9" w:type="dxa"/>
            <w:gridSpan w:val="3"/>
          </w:tcPr>
          <w:p w14:paraId="0C11FEE0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>12. Cidade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o nome da cidade onde reside"/>
                <w:tag w:val="Digite o nome da cidade onde reside"/>
                <w:id w:val="-1461878402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1605BDD3" w14:textId="77777777" w:rsidTr="00374BC9">
        <w:trPr>
          <w:trHeight w:val="519"/>
        </w:trPr>
        <w:tc>
          <w:tcPr>
            <w:tcW w:w="5106" w:type="dxa"/>
            <w:gridSpan w:val="4"/>
          </w:tcPr>
          <w:p w14:paraId="1E64373D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13 – Estado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o Estado"/>
                <w:tag w:val="Digite o Estado"/>
                <w:id w:val="-243269678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9" w:type="dxa"/>
            <w:gridSpan w:val="3"/>
          </w:tcPr>
          <w:p w14:paraId="05A7EB97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>14. CEP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o CEP do município onde reside"/>
                <w:tag w:val="Digite o CEP do município onde reside"/>
                <w:id w:val="-166482327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14:paraId="133B91A0" w14:textId="77777777" w:rsidTr="00374BC9">
        <w:trPr>
          <w:trHeight w:val="744"/>
        </w:trPr>
        <w:tc>
          <w:tcPr>
            <w:tcW w:w="5106" w:type="dxa"/>
            <w:gridSpan w:val="4"/>
          </w:tcPr>
          <w:p w14:paraId="75500371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15 – Contato Celular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position w:val="0"/>
                </w:rPr>
                <w:alias w:val="Qual telefone para contato?"/>
                <w:tag w:val="Qual telefone para contato?"/>
                <w:id w:val="-673178224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9" w:type="dxa"/>
            <w:gridSpan w:val="3"/>
          </w:tcPr>
          <w:p w14:paraId="19A1044F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 w:rsidDel="00C031E8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16. WhatsApp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Voce seu WhatsApp"/>
                <w:tag w:val="Voce seu WhatsApp"/>
                <w:id w:val="-201554101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12F00B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</w:p>
        </w:tc>
      </w:tr>
      <w:tr w:rsidR="00374BC9" w14:paraId="2DE50160" w14:textId="77777777" w:rsidTr="00374BC9">
        <w:trPr>
          <w:trHeight w:val="252"/>
        </w:trPr>
        <w:tc>
          <w:tcPr>
            <w:tcW w:w="10215" w:type="dxa"/>
            <w:gridSpan w:val="7"/>
          </w:tcPr>
          <w:p w14:paraId="6F4E677C" w14:textId="77777777" w:rsidR="00374BC9" w:rsidRPr="00C163E2" w:rsidRDefault="00374BC9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7 E-mail</w:t>
            </w:r>
            <w:r w:rsidRPr="00C163E2">
              <w:rPr>
                <w:rStyle w:val="fontstyle01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  <w:r w:rsidRPr="00C163E2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e-mail"/>
                <w:tag w:val="Digite seu e-mail"/>
                <w:id w:val="-259068109"/>
                <w:placeholder>
                  <w:docPart w:val="1C3FE0B1E55A4262B8BBDB2D5DBEFEF5"/>
                </w:placeholder>
                <w:showingPlcHdr/>
              </w:sdtPr>
              <w:sdtContent>
                <w:r w:rsidRPr="00C163E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:rsidRPr="00636115" w14:paraId="55B6F339" w14:textId="77777777" w:rsidTr="00930AD6">
        <w:trPr>
          <w:trHeight w:val="575"/>
        </w:trPr>
        <w:tc>
          <w:tcPr>
            <w:tcW w:w="10215" w:type="dxa"/>
            <w:gridSpan w:val="7"/>
            <w:shd w:val="clear" w:color="auto" w:fill="00002E"/>
          </w:tcPr>
          <w:p w14:paraId="45728722" w14:textId="60648E5A" w:rsidR="00374BC9" w:rsidRPr="00C163E2" w:rsidRDefault="00374BC9" w:rsidP="00930AD6">
            <w:pPr>
              <w:suppressAutoHyphens w:val="0"/>
              <w:spacing w:before="12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>Especialidade a ser credenciada</w:t>
            </w:r>
          </w:p>
        </w:tc>
      </w:tr>
      <w:tr w:rsidR="00374BC9" w:rsidRPr="00636115" w14:paraId="3571691E" w14:textId="77777777" w:rsidTr="00374BC9">
        <w:trPr>
          <w:trHeight w:val="670"/>
        </w:trPr>
        <w:tc>
          <w:tcPr>
            <w:tcW w:w="1557" w:type="dxa"/>
          </w:tcPr>
          <w:p w14:paraId="669DC3AC" w14:textId="77777777" w:rsidR="00374BC9" w:rsidRPr="00C163E2" w:rsidRDefault="00374BC9" w:rsidP="00B80B3E">
            <w:pP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18. Nível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Escolha o nível do cargo pretendido"/>
              <w:tag w:val="Escolha o nível do cargo pretendido"/>
              <w:id w:val="760571185"/>
              <w:placeholder>
                <w:docPart w:val="062201CCA00149B9B4156678271F1CA6"/>
              </w:placeholder>
              <w:showingPlcHdr/>
              <w:comboBox>
                <w:listItem w:value="Escolher um item."/>
                <w:listItem w:displayText="B1 - MÉDIO" w:value="B1 - MÉDIO"/>
                <w:listItem w:displayText="B2 - SUPERIOR" w:value="B2 - SUPERIOR"/>
              </w:comboBox>
            </w:sdtPr>
            <w:sdtContent>
              <w:p w14:paraId="4D6881E3" w14:textId="77777777" w:rsidR="00374BC9" w:rsidRPr="00C163E2" w:rsidRDefault="00374BC9" w:rsidP="00B80B3E">
                <w:pPr>
                  <w:suppressAutoHyphens w:val="0"/>
                  <w:spacing w:before="120" w:after="0" w:line="240" w:lineRule="auto"/>
                  <w:ind w:leftChars="0" w:left="0" w:firstLineChars="0" w:firstLine="0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1986" w:type="dxa"/>
          </w:tcPr>
          <w:p w14:paraId="3D4BCA97" w14:textId="4C8754AF" w:rsidR="00374BC9" w:rsidRPr="00C163E2" w:rsidRDefault="00374BC9" w:rsidP="00B80B3E">
            <w:pPr>
              <w:spacing w:after="0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19. Área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Escolha a área de atuação"/>
              <w:tag w:val="Escolha uma das opção"/>
              <w:id w:val="161587626"/>
              <w:placeholder>
                <w:docPart w:val="EBD95C8FFE214C728C2FB53619D68109"/>
              </w:placeholder>
              <w:showingPlcHdr/>
              <w15:color w:val="000066"/>
              <w:comboBox>
                <w:listItem w:value="Escolher um item."/>
                <w:listItem w:displayText="01. GESTÃO EM SAÚDE" w:value="01. GESTÃO EM SAÚDE"/>
                <w:listItem w:displayText="02. SECRETARIA MUNICIPAL DE SAUDE" w:value="02. SECRETARIA MUNICIPAL DE SAUDE"/>
              </w:comboBox>
            </w:sdtPr>
            <w:sdtContent>
              <w:p w14:paraId="1FA7D6A1" w14:textId="4F85022F" w:rsidR="00374BC9" w:rsidRDefault="00204197" w:rsidP="00B80B3E">
                <w:pPr>
                  <w:spacing w:before="120" w:after="0" w:line="1" w:lineRule="atLeast"/>
                  <w:ind w:left="0" w:hanging="2"/>
                  <w:rPr>
                    <w:rStyle w:val="fontstyle01"/>
                    <w:rFonts w:ascii="Arial" w:hAnsi="Arial" w:cs="Arial"/>
                    <w:b/>
                    <w:bCs/>
                    <w:i w:val="0"/>
                    <w:iCs w:val="0"/>
                    <w:sz w:val="22"/>
                    <w:szCs w:val="22"/>
                  </w:rPr>
                </w:pPr>
                <w:r w:rsidRPr="006F3D33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39880D7" w14:textId="77777777" w:rsidR="00B80B3E" w:rsidRPr="00B80B3E" w:rsidRDefault="00B80B3E" w:rsidP="00B80B3E">
            <w:pPr>
              <w:spacing w:before="120" w:after="0" w:line="1" w:lineRule="atLeast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</w:p>
          <w:p w14:paraId="04E194D1" w14:textId="7478FF17" w:rsidR="00730EBE" w:rsidRPr="00C163E2" w:rsidRDefault="00730EBE" w:rsidP="00B80B3E">
            <w:pPr>
              <w:suppressAutoHyphens w:val="0"/>
              <w:spacing w:after="120" w:line="1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65" w:type="dxa"/>
            <w:gridSpan w:val="4"/>
          </w:tcPr>
          <w:p w14:paraId="5D16BD7D" w14:textId="77777777" w:rsidR="00374BC9" w:rsidRPr="00C163E2" w:rsidRDefault="00374BC9" w:rsidP="00B80B3E">
            <w:pPr>
              <w:suppressAutoHyphens w:val="0"/>
              <w:spacing w:after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20. Especialidade:</w:t>
            </w:r>
          </w:p>
          <w:p w14:paraId="05274CDA" w14:textId="77777777" w:rsidR="00374BC9" w:rsidRDefault="00000000" w:rsidP="00B80B3E">
            <w:pPr>
              <w:tabs>
                <w:tab w:val="right" w:pos="3049"/>
              </w:tabs>
              <w:suppressAutoHyphens w:val="0"/>
              <w:spacing w:before="120" w:after="0" w:line="1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sz w:val="22"/>
                  <w:szCs w:val="22"/>
                </w:rPr>
                <w:alias w:val="Escolha a especialidade"/>
                <w:tag w:val="Escolha a especialidade"/>
                <w:id w:val="-567266397"/>
                <w:placeholder>
                  <w:docPart w:val="91B796F41722425D8263C824D935F859"/>
                </w:placeholder>
                <w:showingPlcHdr/>
                <w:comboBox>
                  <w:listItem w:value="Escolher um item."/>
                  <w:listItem w:displayText="CURSO TECNICO EM ENFERMAGEM" w:value="CURSO TECNICO EM ENFERMAGEM"/>
                  <w:listItem w:displayText="DIREITO DA SAÚDE" w:value="DIREITO DA SAÚDE"/>
                  <w:listItem w:displayText="ENFERMAGEM" w:value="ENFERMAGEM"/>
                  <w:listItem w:displayText="FARMACIA" w:value="FARMACIA"/>
                  <w:listItem w:displayText="FISIOTERAPIA" w:value="FISIOTERAPIA"/>
                  <w:listItem w:displayText="MEDICINA VETERINARIA" w:value="MEDICINA VETERINARIA"/>
                  <w:listItem w:displayText="ODONTOLOGIA" w:value="ODONTOLOGIA"/>
                  <w:listItem w:displayText="PSICOLOGIA" w:value="PSICOLOGIA"/>
                  <w:listItem w:displayText="SEGURANÇA DO TRABALHO" w:value="SEGURANÇA DO TRABALHO"/>
                  <w:listItem w:displayText="SERVIÇO SOCIAL" w:value="SERVIÇO SOCIAL"/>
                </w:comboBox>
              </w:sdtPr>
              <w:sdtContent>
                <w:r w:rsidR="00374BC9" w:rsidRPr="00C163E2">
                  <w:rPr>
                    <w:rStyle w:val="TextodoEspaoReservado"/>
                  </w:rPr>
                  <w:t>Escolher um item.</w:t>
                </w:r>
              </w:sdtContent>
            </w:sdt>
            <w:r w:rsidR="00B80B3E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3526580" w14:textId="77777777" w:rsidR="00B80B3E" w:rsidRPr="00B80B3E" w:rsidRDefault="00B80B3E" w:rsidP="00B80B3E">
            <w:pPr>
              <w:tabs>
                <w:tab w:val="right" w:pos="3049"/>
              </w:tabs>
              <w:suppressAutoHyphens w:val="0"/>
              <w:spacing w:before="120" w:after="0" w:line="1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703AA7" w14:textId="4F5407A1" w:rsidR="00B80B3E" w:rsidRPr="00C163E2" w:rsidRDefault="00B80B3E" w:rsidP="00B80B3E">
            <w:pPr>
              <w:tabs>
                <w:tab w:val="right" w:pos="3049"/>
              </w:tabs>
              <w:suppressAutoHyphens w:val="0"/>
              <w:spacing w:after="0" w:line="1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5" w:type="dxa"/>
          </w:tcPr>
          <w:p w14:paraId="0886F522" w14:textId="77777777" w:rsidR="00374BC9" w:rsidRPr="00C163E2" w:rsidRDefault="00374BC9">
            <w:pPr>
              <w:suppressAutoHyphens w:val="0"/>
              <w:spacing w:before="6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21. Categoria: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Qual cargo pretende credenciar?"/>
              <w:tag w:val="Qual cargo pretende credenciar?"/>
              <w:id w:val="1084803995"/>
              <w:placeholder>
                <w:docPart w:val="91B796F41722425D8263C824D935F859"/>
              </w:placeholder>
              <w:showingPlcHdr/>
              <w:comboBox>
                <w:listItem w:value="Escolha um cargo"/>
                <w:listItem w:displayText="ASSISTENTE SOCIAL (SMS)" w:value="ASSISTENTE SOCIAL (SMS)"/>
                <w:listItem w:displayText="ENFERMEIRO(A) (SMS)" w:value="ENFERMEIRO(A) (SMS)"/>
                <w:listItem w:displayText="ENFERMEIRO(A) (NVS)" w:value="ENFERMEIRO(A) (NVS)"/>
                <w:listItem w:displayText="ENFERMEIRO(A) DE APOIO ADM E OPER. - APS - N1" w:value="ENFERMEIRO(A) DE APOIO ADM E OPER. - APS - N1"/>
                <w:listItem w:displayText="ENFERMEIRO(A) DE APOIO ADM E OPER. - NVE - N1" w:value="ENFERMEIRO(A) DE APOIO ADM E OPER. - NVE - N1"/>
                <w:listItem w:displayText="ENFERMEIRO(A) DE APOIO ADM E OPER. - SAD (GS)" w:value="ENFERMEIRO(A) DE APOIO ADM E OPER. - SAD (GS)"/>
                <w:listItem w:displayText="ENFERMEIRO(A) DE APOIO ADM E OPER. - PROGRAMAS - N1" w:value="ENFERMEIRO(A) DE APOIO ADM E OPER. - PROGRAMAS - N1"/>
                <w:listItem w:displayText="ENFERMEIRO(A) DE APOIO ADM E OPER. - N2 (SMS)" w:value="ENFERMEIRO(A) DE APOIO ADM E OPER. - N2 (SMS)"/>
                <w:listItem w:displayText="FARMACEUTICO CLINICO DO CENTRO JUAREZ BARBOSA - N2" w:value="FARMACEUTICO CLINICO DO CENTRO JUAREZ BARBOSA - N2"/>
                <w:listItem w:displayText="FISIOTERAPEUTA DE APOIO ADMINISTRATIVO E OPERACIONAL - N1 (SMS)" w:value="FISIOTERAPEUTA DE APOIO ADMINISTRATIVO E OPERACIONAL - N1 (SMS)"/>
                <w:listItem w:displayText="FISIOTERAPEUTA DE PLANEJ. ESTR. EM GEST. SAÚDE - N4 (SMS)" w:value="FISIOTERAPEUTA DE PLANEJ. ESTR. EM GEST. SAÚDE - N4 (SMS)"/>
                <w:listItem w:displayText="MEDICO(A) VETERINARIA DE APOIO ADMINISTRATIVO NO SIM - N1 (SMS)" w:value="MEDICO(A) VETERINARIA DE APOIO ADMINISTRATIVO NO SIM - N1 (SMS)"/>
                <w:listItem w:displayText="MEDICO(A) VETERINARIO - SIF (RAS)" w:value="MEDICO(A) VETERINARIO - SIF (RAS)"/>
                <w:listItem w:displayText="NIVEL SUPERIOR EM SAÚDE - APOIO ADMINISTRATIVO E OPERACIONAL NA NVS (N1)" w:value="NIVEL SUPERIOR EM SAÚDE - APOIO ADMINISTRATIVO E OPERACIONAL NA NVS (N1)"/>
                <w:listItem w:displayText="ODONTOLOGO/ CIRURGIÃO DENTISTA DE APOIO ADM E OPER. - ESB (SMS)" w:value="ODONTOLOGO/ CIRURGIÃO DENTISTA DE APOIO ADM E OPER. - ESB (SMS)"/>
                <w:listItem w:displayText="PSICOLOGO DE APOIO ADMINISTRATIVO E OPERACIONAL - N4 (SMS)" w:value="PSICOLOGO DE APOIO ADMINISTRATIVO E OPERACIONAL - N4 (SMS)"/>
                <w:listItem w:displayText="TECNICO EM ENFERMAGEM (SMS)" w:value="TECNICO EM ENFERMAGEM (SMS)"/>
                <w:listItem w:displayText="TECNICO EM ENFERMAGEM DE APOIO ADM E OPER. - VOI (NVS)" w:value="TECNICO EM ENFERMAGEM DE APOIO ADM E OPER. - VOI (NVS)"/>
                <w:listItem w:displayText="TECNICO EM ENFERMAGEM (CEM)" w:value="TECNICO EM ENFERMAGEM (CEM)"/>
                <w:listItem w:displayText="TECNICO DE SEGURANÇA DO TRABALHO - SAÚDE (SMS)" w:value="TECNICO DE SEGURANÇA DO TRABALHO - SAÚDE (SMS)"/>
                <w:listItem w:displayText="VACINADOR (NVS)" w:value="VACINADOR (NVS)"/>
                <w:listItem w:displayText="ADVOGADO(A) EM SAÚDE PÚBLICA (SMS/RAS)" w:value="ADVOGADO(A) EM SAÚDE PÚBLICA (SMS/RAS)"/>
              </w:comboBox>
            </w:sdtPr>
            <w:sdtContent>
              <w:p w14:paraId="3C76D25F" w14:textId="77777777" w:rsidR="00374BC9" w:rsidRPr="00C163E2" w:rsidRDefault="00374BC9" w:rsidP="00B80B3E">
                <w:pPr>
                  <w:suppressAutoHyphens w:val="0"/>
                  <w:spacing w:before="120" w:after="0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374BC9" w:rsidRPr="00636115" w14:paraId="0B500AC0" w14:textId="77777777" w:rsidTr="00374BC9">
        <w:trPr>
          <w:trHeight w:val="1249"/>
        </w:trPr>
        <w:tc>
          <w:tcPr>
            <w:tcW w:w="10215" w:type="dxa"/>
            <w:gridSpan w:val="7"/>
          </w:tcPr>
          <w:p w14:paraId="5ADA7F3C" w14:textId="645D008E" w:rsidR="00374BC9" w:rsidRPr="00C163E2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Venho, respeitosamente, requerer meu credenciamento e apresentar minha documentação para análise, para a prestação de serviços </w:t>
            </w:r>
            <w:r w:rsidR="00C741AB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>técnicos especializados na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saúde, na área mencionada acima, a serem executados na </w:t>
            </w:r>
            <w:r w:rsidR="00C741AB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Secretaria Municipal de Saúde e/ou Rede de Atenção </w:t>
            </w:r>
            <w:proofErr w:type="spellStart"/>
            <w:r w:rsidR="00C741AB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>á</w:t>
            </w:r>
            <w:proofErr w:type="spellEnd"/>
            <w:r w:rsidR="00C741AB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Saúde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do município de Itaberaí – GO, nos termos estabelecidos no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Edital de Credenciamento nº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00</w:t>
            </w:r>
            <w:r w:rsidR="00261483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4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/2025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>. Nestes termos. Pede deferimento.</w:t>
            </w:r>
          </w:p>
        </w:tc>
      </w:tr>
    </w:tbl>
    <w:p w14:paraId="18B91516" w14:textId="77777777" w:rsidR="00374BC9" w:rsidRDefault="00374BC9" w:rsidP="00374BC9">
      <w:pPr>
        <w:spacing w:before="120" w:after="12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F6A9C5A" w14:textId="3FA53A55" w:rsidR="00374BC9" w:rsidRDefault="00374BC9" w:rsidP="00374BC9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Itaberaí – GO.</w:t>
      </w:r>
      <w:r w:rsidR="00930A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TIME \@ "d' de 'MMMM' de 'yyyy" </w:instrText>
      </w:r>
      <w:r>
        <w:rPr>
          <w:rFonts w:ascii="Arial" w:eastAsia="Arial" w:hAnsi="Arial" w:cs="Arial"/>
        </w:rPr>
        <w:fldChar w:fldCharType="separate"/>
      </w:r>
      <w:r w:rsidR="00915A1D">
        <w:rPr>
          <w:rFonts w:ascii="Arial" w:eastAsia="Arial" w:hAnsi="Arial" w:cs="Arial"/>
          <w:noProof/>
        </w:rPr>
        <w:t>10 de junho de 2025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.</w:t>
      </w:r>
    </w:p>
    <w:p w14:paraId="096C631C" w14:textId="77777777" w:rsidR="00374BC9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06BEC3C0" w14:textId="77777777" w:rsidR="00374BC9" w:rsidRPr="008829F2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1E22E2CB" w14:textId="77777777" w:rsidR="00374BC9" w:rsidRPr="008829F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  <w:sz w:val="24"/>
          <w:szCs w:val="24"/>
        </w:rPr>
      </w:pPr>
      <w:r w:rsidRPr="008829F2">
        <w:rPr>
          <w:rFonts w:ascii="Arial" w:eastAsia="Arial" w:hAnsi="Arial" w:cs="Arial"/>
          <w:sz w:val="24"/>
          <w:szCs w:val="24"/>
        </w:rPr>
        <w:t>___________________________________________________</w:t>
      </w:r>
    </w:p>
    <w:p w14:paraId="6C82443E" w14:textId="714D16F0" w:rsidR="00374BC9" w:rsidRPr="00C163E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</w:rPr>
      </w:pPr>
      <w:r w:rsidRPr="00C163E2">
        <w:rPr>
          <w:rFonts w:ascii="Arial" w:eastAsia="Arial" w:hAnsi="Arial" w:cs="Arial"/>
        </w:rPr>
        <w:t>Nome digital e profissional a ser credenciado</w:t>
      </w:r>
    </w:p>
    <w:p w14:paraId="48B5ADBE" w14:textId="77777777" w:rsidR="00374BC9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C80EB78" w14:textId="38F5CC91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OBSERVAÇÕES.:</w:t>
      </w:r>
    </w:p>
    <w:p w14:paraId="58D638A1" w14:textId="77777777" w:rsidR="00374BC9" w:rsidRPr="00C163E2" w:rsidRDefault="00374BC9" w:rsidP="00374BC9">
      <w:pPr>
        <w:pStyle w:val="PargrafodaLista"/>
        <w:numPr>
          <w:ilvl w:val="0"/>
          <w:numId w:val="1"/>
        </w:numPr>
        <w:spacing w:after="0" w:line="240" w:lineRule="auto"/>
        <w:ind w:leftChars="128" w:left="642" w:firstLineChars="0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i/>
          <w:iCs/>
          <w:sz w:val="12"/>
          <w:szCs w:val="12"/>
        </w:rPr>
        <w:t xml:space="preserve">Esta Proposta deverá ser apresenta junto com os documentos, em papel timbrado da </w:t>
      </w:r>
      <w:proofErr w:type="gramStart"/>
      <w:r w:rsidRPr="00C163E2">
        <w:rPr>
          <w:rFonts w:ascii="Arial" w:hAnsi="Arial" w:cs="Arial"/>
          <w:i/>
          <w:iCs/>
          <w:sz w:val="12"/>
          <w:szCs w:val="12"/>
        </w:rPr>
        <w:t>SMS,</w:t>
      </w:r>
      <w:r w:rsidRPr="00C163E2">
        <w:rPr>
          <w:rFonts w:ascii="Arial" w:hAnsi="Arial" w:cs="Arial"/>
          <w:i/>
          <w:iCs/>
          <w:color w:val="1515FF"/>
          <w:sz w:val="12"/>
          <w:szCs w:val="12"/>
        </w:rPr>
        <w:t>itaberai.go.gov.br</w:t>
      </w:r>
      <w:proofErr w:type="gramEnd"/>
      <w:r w:rsidRPr="00C163E2">
        <w:rPr>
          <w:rFonts w:ascii="Arial" w:hAnsi="Arial" w:cs="Arial"/>
          <w:i/>
          <w:iCs/>
          <w:sz w:val="12"/>
          <w:szCs w:val="12"/>
        </w:rPr>
        <w:t>).</w:t>
      </w:r>
    </w:p>
    <w:p w14:paraId="2D4750C1" w14:textId="77777777" w:rsidR="00374BC9" w:rsidRPr="00C163E2" w:rsidRDefault="00374BC9" w:rsidP="00374BC9">
      <w:pPr>
        <w:pStyle w:val="PargrafodaLista"/>
        <w:numPr>
          <w:ilvl w:val="0"/>
          <w:numId w:val="1"/>
        </w:numPr>
        <w:spacing w:after="0" w:line="240" w:lineRule="auto"/>
        <w:ind w:leftChars="128" w:left="642" w:firstLineChars="0"/>
        <w:jc w:val="both"/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</w:pPr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Os campos são editáveis, exceto </w:t>
      </w:r>
      <w:proofErr w:type="gramStart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>os item</w:t>
      </w:r>
      <w:proofErr w:type="gramEnd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 03, 18 </w:t>
      </w:r>
      <w:proofErr w:type="spellStart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>á</w:t>
      </w:r>
      <w:proofErr w:type="spellEnd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 21, que são opção para serem selecionadas.</w:t>
      </w:r>
    </w:p>
    <w:p w14:paraId="23F1D4E8" w14:textId="68BE82FE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0</w:t>
      </w:r>
      <w:r w:rsidR="00930AD6" w:rsidRPr="00C163E2">
        <w:rPr>
          <w:rFonts w:ascii="Arial" w:hAnsi="Arial" w:cs="Arial"/>
          <w:b/>
          <w:bCs/>
          <w:i/>
          <w:iCs/>
          <w:sz w:val="12"/>
          <w:szCs w:val="12"/>
        </w:rPr>
        <w:t>3</w:t>
      </w: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.</w:t>
      </w:r>
      <w:r w:rsidRPr="00C163E2">
        <w:rPr>
          <w:rFonts w:ascii="Arial" w:hAnsi="Arial" w:cs="Arial"/>
          <w:i/>
          <w:iCs/>
          <w:sz w:val="12"/>
          <w:szCs w:val="12"/>
        </w:rPr>
        <w:t xml:space="preserve"> Os documentos devem ser apresentados na íntegra, atualizados e sem rasuras. A não apresentação ou incorreção de qualquer documento, impedirá o credenciamento.</w:t>
      </w:r>
    </w:p>
    <w:p w14:paraId="76DCE2FB" w14:textId="71580A79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0</w:t>
      </w:r>
      <w:r w:rsidR="00930AD6" w:rsidRPr="00C163E2">
        <w:rPr>
          <w:rFonts w:ascii="Arial" w:hAnsi="Arial" w:cs="Arial"/>
          <w:b/>
          <w:bCs/>
          <w:i/>
          <w:iCs/>
          <w:sz w:val="12"/>
          <w:szCs w:val="12"/>
        </w:rPr>
        <w:t>4</w:t>
      </w: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.</w:t>
      </w:r>
      <w:r w:rsidRPr="00C163E2">
        <w:rPr>
          <w:rFonts w:ascii="Arial" w:hAnsi="Arial" w:cs="Arial"/>
          <w:i/>
          <w:iCs/>
          <w:sz w:val="12"/>
          <w:szCs w:val="12"/>
        </w:rPr>
        <w:t xml:space="preserve"> É vedada a apresentação e o envio de documentos por fax, via postal ou por WhatsApp.</w:t>
      </w:r>
    </w:p>
    <w:p w14:paraId="12FCA688" w14:textId="140A2CB6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0</w:t>
      </w:r>
      <w:r w:rsidR="00930AD6" w:rsidRPr="00C163E2">
        <w:rPr>
          <w:rFonts w:ascii="Arial" w:hAnsi="Arial" w:cs="Arial"/>
          <w:b/>
          <w:bCs/>
          <w:i/>
          <w:iCs/>
          <w:sz w:val="12"/>
          <w:szCs w:val="12"/>
        </w:rPr>
        <w:t xml:space="preserve">5. </w:t>
      </w:r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O documento pode ser assinado pelo </w:t>
      </w:r>
      <w:proofErr w:type="spellStart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>gov</w:t>
      </w:r>
      <w:proofErr w:type="spellEnd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 ou certificado digital, devendo ser inserido no sistema em PDF.</w:t>
      </w:r>
    </w:p>
    <w:p w14:paraId="018D5FE4" w14:textId="77777777" w:rsidR="00374BC9" w:rsidRPr="00A73626" w:rsidRDefault="00374BC9" w:rsidP="00374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28" w:left="282" w:firstLineChars="0" w:firstLine="0"/>
        <w:jc w:val="center"/>
        <w:rPr>
          <w:rFonts w:ascii="Arial" w:eastAsia="Arial" w:hAnsi="Arial" w:cs="Arial"/>
          <w:sz w:val="24"/>
          <w:szCs w:val="24"/>
        </w:rPr>
      </w:pPr>
      <w:bookmarkStart w:id="0" w:name="bookmark=id.gjdgxs" w:colFirst="0" w:colLast="0"/>
      <w:bookmarkEnd w:id="0"/>
    </w:p>
    <w:p w14:paraId="2B459070" w14:textId="77777777" w:rsidR="00717137" w:rsidRDefault="00717137">
      <w:pPr>
        <w:ind w:left="0" w:hanging="2"/>
      </w:pPr>
    </w:p>
    <w:sectPr w:rsidR="00717137" w:rsidSect="00374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2600" w14:textId="77777777" w:rsidR="000E1D49" w:rsidRDefault="000E1D4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F13D83" w14:textId="77777777" w:rsidR="000E1D49" w:rsidRDefault="000E1D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E10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D024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ECAD" w14:textId="77777777" w:rsidR="002C6BB3" w:rsidRDefault="002C6B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1BB20" w14:textId="77777777" w:rsidR="000E1D49" w:rsidRDefault="000E1D4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3D763A" w14:textId="77777777" w:rsidR="000E1D49" w:rsidRDefault="000E1D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4EF3" w14:textId="77777777" w:rsidR="002C6BB3" w:rsidRDefault="002C6B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CD28" w14:textId="49DCD5AC" w:rsidR="00C163E2" w:rsidRDefault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 w:rsidRPr="0022615B">
      <w:rPr>
        <w:noProof/>
      </w:rPr>
      <w:drawing>
        <wp:anchor distT="0" distB="0" distL="114300" distR="114300" simplePos="0" relativeHeight="251659264" behindDoc="1" locked="0" layoutInCell="1" allowOverlap="1" wp14:anchorId="08B71242" wp14:editId="37FE0944">
          <wp:simplePos x="0" y="0"/>
          <wp:positionH relativeFrom="page">
            <wp:align>left</wp:align>
          </wp:positionH>
          <wp:positionV relativeFrom="paragraph">
            <wp:posOffset>-168207</wp:posOffset>
          </wp:positionV>
          <wp:extent cx="7772400" cy="10676066"/>
          <wp:effectExtent l="0" t="0" r="0" b="0"/>
          <wp:wrapNone/>
          <wp:docPr id="1375965330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7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CD1F2" w14:textId="125BD048" w:rsidR="00C163E2" w:rsidRPr="00C163E2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C163E2">
      <w:rPr>
        <w:rFonts w:ascii="Arial" w:hAnsi="Arial" w:cs="Arial"/>
        <w:b/>
        <w:bCs/>
        <w:sz w:val="12"/>
        <w:szCs w:val="12"/>
      </w:rPr>
      <w:t>Processo Administrativo nº 608</w:t>
    </w:r>
    <w:r w:rsidR="00261483">
      <w:rPr>
        <w:rFonts w:ascii="Arial" w:hAnsi="Arial" w:cs="Arial"/>
        <w:b/>
        <w:bCs/>
        <w:sz w:val="12"/>
        <w:szCs w:val="12"/>
      </w:rPr>
      <w:t>8</w:t>
    </w:r>
    <w:r w:rsidRPr="00C163E2">
      <w:rPr>
        <w:rFonts w:ascii="Arial" w:hAnsi="Arial" w:cs="Arial"/>
        <w:b/>
        <w:bCs/>
        <w:sz w:val="12"/>
        <w:szCs w:val="12"/>
      </w:rPr>
      <w:t>/2025</w:t>
    </w:r>
  </w:p>
  <w:p w14:paraId="092F182B" w14:textId="54239787" w:rsidR="00C163E2" w:rsidRPr="00C163E2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C163E2">
      <w:rPr>
        <w:rFonts w:ascii="Arial" w:hAnsi="Arial" w:cs="Arial"/>
        <w:b/>
        <w:bCs/>
        <w:sz w:val="12"/>
        <w:szCs w:val="12"/>
      </w:rPr>
      <w:t>CREDENCIAMENTO Nº 00</w:t>
    </w:r>
    <w:r w:rsidR="00261483">
      <w:rPr>
        <w:rFonts w:ascii="Arial" w:hAnsi="Arial" w:cs="Arial"/>
        <w:b/>
        <w:bCs/>
        <w:sz w:val="12"/>
        <w:szCs w:val="12"/>
      </w:rPr>
      <w:t>4</w:t>
    </w:r>
    <w:r w:rsidRPr="00C163E2">
      <w:rPr>
        <w:rFonts w:ascii="Arial" w:hAnsi="Arial" w:cs="Arial"/>
        <w:b/>
        <w:bCs/>
        <w:sz w:val="12"/>
        <w:szCs w:val="12"/>
      </w:rPr>
      <w:t>/2025 – FMS</w:t>
    </w:r>
  </w:p>
  <w:p w14:paraId="678A3D67" w14:textId="46E13C8D" w:rsidR="002C6BB3" w:rsidRDefault="002C6BB3" w:rsidP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5308" w14:textId="77777777" w:rsidR="002C6BB3" w:rsidRDefault="002C6B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03E"/>
    <w:multiLevelType w:val="hybridMultilevel"/>
    <w:tmpl w:val="ACC48898"/>
    <w:lvl w:ilvl="0" w:tplc="90FEC2E0">
      <w:start w:val="1"/>
      <w:numFmt w:val="decimalZero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713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C9"/>
    <w:rsid w:val="000E1D49"/>
    <w:rsid w:val="00204197"/>
    <w:rsid w:val="00261483"/>
    <w:rsid w:val="002634F2"/>
    <w:rsid w:val="002C6BB3"/>
    <w:rsid w:val="002E7454"/>
    <w:rsid w:val="00340EFB"/>
    <w:rsid w:val="00374BC9"/>
    <w:rsid w:val="004A189E"/>
    <w:rsid w:val="004F0432"/>
    <w:rsid w:val="006E060D"/>
    <w:rsid w:val="00711AD3"/>
    <w:rsid w:val="00717137"/>
    <w:rsid w:val="00730EBE"/>
    <w:rsid w:val="00774661"/>
    <w:rsid w:val="007B72BC"/>
    <w:rsid w:val="007D2186"/>
    <w:rsid w:val="00915A1D"/>
    <w:rsid w:val="00930AD6"/>
    <w:rsid w:val="00A558A2"/>
    <w:rsid w:val="00B041BE"/>
    <w:rsid w:val="00B80B3E"/>
    <w:rsid w:val="00BA60E9"/>
    <w:rsid w:val="00C163E2"/>
    <w:rsid w:val="00C542F7"/>
    <w:rsid w:val="00C741AB"/>
    <w:rsid w:val="00CB42D7"/>
    <w:rsid w:val="00CD606D"/>
    <w:rsid w:val="00D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4FD88"/>
  <w15:chartTrackingRefBased/>
  <w15:docId w15:val="{CDB30A8F-2479-4614-891C-7F8D1BC7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C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4BC9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B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B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BC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BC9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374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B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B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B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qFormat/>
    <w:rsid w:val="00374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BC9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qFormat/>
    <w:rsid w:val="00374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BC9"/>
    <w:rPr>
      <w:rFonts w:ascii="Calibri" w:eastAsia="Calibri" w:hAnsi="Calibri" w:cs="Calibri"/>
      <w:kern w:val="0"/>
      <w:position w:val="-1"/>
      <w14:ligatures w14:val="none"/>
    </w:rPr>
  </w:style>
  <w:style w:type="table" w:styleId="Tabelacomgrade">
    <w:name w:val="Table Grid"/>
    <w:basedOn w:val="Tabelanormal"/>
    <w:rsid w:val="00374BC9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74BC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374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374B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3FE0B1E55A4262B8BBDB2D5DBEF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48D14-091B-47B1-A03B-69E413614B98}"/>
      </w:docPartPr>
      <w:docPartBody>
        <w:p w:rsidR="00CA0970" w:rsidRDefault="00A26F24" w:rsidP="00A26F24">
          <w:pPr>
            <w:pStyle w:val="1C3FE0B1E55A4262B8BBDB2D5DBEFEF5"/>
          </w:pPr>
          <w:r w:rsidRPr="006F3D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2201CCA00149B9B4156678271F1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0A821-0491-43E6-8251-5FB6BD8ACEBE}"/>
      </w:docPartPr>
      <w:docPartBody>
        <w:p w:rsidR="00CA0970" w:rsidRDefault="00A26F24" w:rsidP="00A26F24">
          <w:pPr>
            <w:pStyle w:val="062201CCA00149B9B4156678271F1CA6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EBD95C8FFE214C728C2FB53619D68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11AC1-7AF7-4D48-BE5D-F777A8672811}"/>
      </w:docPartPr>
      <w:docPartBody>
        <w:p w:rsidR="00CA0970" w:rsidRDefault="00A26F24" w:rsidP="00A26F24">
          <w:pPr>
            <w:pStyle w:val="EBD95C8FFE214C728C2FB53619D68109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91B796F41722425D8263C824D935F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F3BF2-6F03-404D-9215-E7B8BFDCD18B}"/>
      </w:docPartPr>
      <w:docPartBody>
        <w:p w:rsidR="00CA0970" w:rsidRDefault="00A26F24" w:rsidP="00A26F24">
          <w:pPr>
            <w:pStyle w:val="91B796F41722425D8263C824D935F859"/>
          </w:pPr>
          <w:r w:rsidRPr="006F3D3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4"/>
    <w:rsid w:val="00487310"/>
    <w:rsid w:val="004F0432"/>
    <w:rsid w:val="004F5423"/>
    <w:rsid w:val="006E060D"/>
    <w:rsid w:val="008623C5"/>
    <w:rsid w:val="0098584F"/>
    <w:rsid w:val="00A26F24"/>
    <w:rsid w:val="00B37E21"/>
    <w:rsid w:val="00CA0970"/>
    <w:rsid w:val="00CB42D7"/>
    <w:rsid w:val="00D21C4C"/>
    <w:rsid w:val="00D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584F"/>
    <w:rPr>
      <w:color w:val="666666"/>
    </w:rPr>
  </w:style>
  <w:style w:type="paragraph" w:customStyle="1" w:styleId="1C3FE0B1E55A4262B8BBDB2D5DBEFEF5">
    <w:name w:val="1C3FE0B1E55A4262B8BBDB2D5DBEFEF5"/>
    <w:rsid w:val="00A26F24"/>
  </w:style>
  <w:style w:type="paragraph" w:customStyle="1" w:styleId="062201CCA00149B9B4156678271F1CA6">
    <w:name w:val="062201CCA00149B9B4156678271F1CA6"/>
    <w:rsid w:val="00A26F24"/>
  </w:style>
  <w:style w:type="paragraph" w:customStyle="1" w:styleId="EBD95C8FFE214C728C2FB53619D68109">
    <w:name w:val="EBD95C8FFE214C728C2FB53619D68109"/>
    <w:rsid w:val="00A26F24"/>
  </w:style>
  <w:style w:type="paragraph" w:customStyle="1" w:styleId="91B796F41722425D8263C824D935F859">
    <w:name w:val="91B796F41722425D8263C824D935F859"/>
    <w:rsid w:val="00A26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1</cp:revision>
  <cp:lastPrinted>2025-06-09T22:01:00Z</cp:lastPrinted>
  <dcterms:created xsi:type="dcterms:W3CDTF">2025-06-09T22:01:00Z</dcterms:created>
  <dcterms:modified xsi:type="dcterms:W3CDTF">2025-06-11T11:08:00Z</dcterms:modified>
</cp:coreProperties>
</file>